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5505C" w14:textId="30C895E4" w:rsidR="00BD287D" w:rsidRPr="00BD287D" w:rsidRDefault="00BD287D" w:rsidP="00BD287D">
      <w:pPr>
        <w:spacing w:line="240" w:lineRule="auto"/>
        <w:jc w:val="center"/>
        <w:rPr>
          <w:rFonts w:ascii="Avenir Next LT Pro" w:hAnsi="Avenir Next LT Pro"/>
          <w:b/>
          <w:bCs/>
        </w:rPr>
      </w:pPr>
      <w:bookmarkStart w:id="1" w:name="_GoBack"/>
      <w:bookmarkEnd w:id="1"/>
      <w:r w:rsidRPr="00BD287D">
        <w:rPr>
          <w:rFonts w:ascii="Avenir Next LT Pro" w:hAnsi="Avenir Next LT Pro"/>
          <w:b/>
          <w:bCs/>
        </w:rPr>
        <w:t>LIBERATORIA PER L’UTILIZZO DELLE IMMAGINI DI MINORI</w:t>
      </w:r>
    </w:p>
    <w:p w14:paraId="1A2B15B6" w14:textId="0183EBA9" w:rsidR="00BD287D" w:rsidRPr="00BD287D" w:rsidRDefault="00BD287D" w:rsidP="00BD287D">
      <w:pPr>
        <w:spacing w:line="240" w:lineRule="auto"/>
        <w:ind w:left="567"/>
        <w:jc w:val="center"/>
        <w:rPr>
          <w:rFonts w:ascii="Avenir Next LT Pro" w:hAnsi="Avenir Next LT Pro"/>
        </w:rPr>
      </w:pPr>
      <w:r w:rsidRPr="00BD287D">
        <w:rPr>
          <w:rFonts w:ascii="Avenir Next LT Pro" w:hAnsi="Avenir Next LT Pro"/>
        </w:rPr>
        <w:t>(a cura dei GENITORI)</w:t>
      </w:r>
    </w:p>
    <w:p w14:paraId="1DC1004A" w14:textId="3810BF26" w:rsidR="009365CD" w:rsidRPr="00BD287D" w:rsidRDefault="009365CD" w:rsidP="00BD287D">
      <w:pPr>
        <w:ind w:left="567" w:right="260"/>
        <w:jc w:val="center"/>
        <w:rPr>
          <w:rFonts w:ascii="Avenir Next LT Pro" w:hAnsi="Avenir Next LT Pro" w:cs="Arial"/>
          <w:b/>
        </w:rPr>
      </w:pPr>
      <w:r w:rsidRPr="00BD287D">
        <w:rPr>
          <w:rFonts w:ascii="Avenir Next LT Pro" w:hAnsi="Avenir Next LT Pro" w:cs="Arial"/>
          <w:b/>
        </w:rPr>
        <w:t>Bando di concorso</w:t>
      </w:r>
    </w:p>
    <w:p w14:paraId="1034DF31" w14:textId="77777777" w:rsidR="009365CD" w:rsidRPr="00BD287D" w:rsidRDefault="009365CD" w:rsidP="00BD287D">
      <w:pPr>
        <w:ind w:left="567" w:right="260"/>
        <w:jc w:val="center"/>
        <w:rPr>
          <w:rFonts w:ascii="Avenir Next LT Pro" w:hAnsi="Avenir Next LT Pro" w:cs="Arial"/>
          <w:b/>
        </w:rPr>
      </w:pPr>
      <w:r w:rsidRPr="00BD287D">
        <w:rPr>
          <w:rFonts w:ascii="Avenir Next LT Pro" w:hAnsi="Avenir Next LT Pro" w:cs="Arial"/>
          <w:b/>
        </w:rPr>
        <w:t>INTERNAZIONALIZZAZIONE – CONTRIBUTI PER SOGGIORNI STUDIO</w:t>
      </w:r>
    </w:p>
    <w:p w14:paraId="240EAFA8" w14:textId="1AD4079E" w:rsidR="009365CD" w:rsidRPr="00BD287D" w:rsidRDefault="009365CD" w:rsidP="00BD287D">
      <w:pPr>
        <w:ind w:left="567" w:right="260"/>
        <w:jc w:val="center"/>
        <w:rPr>
          <w:rFonts w:ascii="Avenir Next LT Pro" w:hAnsi="Avenir Next LT Pro" w:cs="Arial"/>
          <w:b/>
        </w:rPr>
      </w:pPr>
      <w:r w:rsidRPr="00BD287D">
        <w:rPr>
          <w:rFonts w:ascii="Avenir Next LT Pro" w:hAnsi="Avenir Next LT Pro" w:cs="Arial"/>
          <w:b/>
        </w:rPr>
        <w:t>Progetto di facilitazione degli scambi estivi per studenti del FVG</w:t>
      </w:r>
    </w:p>
    <w:p w14:paraId="5D67AA39" w14:textId="62429435" w:rsidR="00D07944" w:rsidRPr="00BD287D" w:rsidRDefault="00D07944" w:rsidP="00BD287D">
      <w:pPr>
        <w:ind w:left="567"/>
        <w:jc w:val="center"/>
        <w:rPr>
          <w:rFonts w:ascii="Avenir Next LT Pro" w:hAnsi="Avenir Next LT Pro"/>
          <w:u w:val="single"/>
        </w:rPr>
      </w:pPr>
      <w:r w:rsidRPr="00BD287D">
        <w:rPr>
          <w:rFonts w:ascii="Avenir Next LT Pro" w:hAnsi="Avenir Next LT Pro"/>
          <w:b/>
          <w:bCs/>
        </w:rPr>
        <w:t>I sottoscritti genitori:</w:t>
      </w:r>
      <w:r w:rsidR="00862C6A" w:rsidRPr="00BD287D">
        <w:rPr>
          <w:rFonts w:ascii="Avenir Next LT Pro" w:hAnsi="Avenir Next LT Pro"/>
          <w:b/>
          <w:bCs/>
        </w:rPr>
        <w:t xml:space="preserve"> </w:t>
      </w:r>
      <w:r w:rsidR="00862C6A" w:rsidRPr="00BD287D">
        <w:rPr>
          <w:rFonts w:ascii="Avenir Next LT Pro" w:hAnsi="Avenir Next LT Pro"/>
          <w:b/>
          <w:bCs/>
          <w:u w:val="single"/>
        </w:rPr>
        <w:t>ENTRAMBI I GENITORI (SDOPPIARE)</w:t>
      </w:r>
    </w:p>
    <w:p w14:paraId="6CFA2558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Nome e cognome ________________________________________________________________________</w:t>
      </w:r>
    </w:p>
    <w:p w14:paraId="53779C99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Luogo e data di nascita ____________________________________________________________________</w:t>
      </w:r>
    </w:p>
    <w:p w14:paraId="2EBF8EB2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Residente a _______________________________________ in via _________________________________</w:t>
      </w:r>
    </w:p>
    <w:p w14:paraId="05D218D6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Provincia _______________________ CAP _______________________</w:t>
      </w:r>
    </w:p>
    <w:p w14:paraId="349CE684" w14:textId="752CA910" w:rsidR="00577360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 xml:space="preserve">Codice fiscale ____________________________________________________________________________ </w:t>
      </w:r>
    </w:p>
    <w:p w14:paraId="02443830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Nome e cognome ________________________________________________________________________</w:t>
      </w:r>
    </w:p>
    <w:p w14:paraId="0E2C41F0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Luogo e data di nascita ____________________________________________________________________</w:t>
      </w:r>
    </w:p>
    <w:p w14:paraId="52EA4604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Residente a _______________________________________ in via _________________________________</w:t>
      </w:r>
    </w:p>
    <w:p w14:paraId="008CF048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Provincia _______________________ CAP _______________________</w:t>
      </w:r>
    </w:p>
    <w:p w14:paraId="39EAB20E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 xml:space="preserve">Codice fiscale ____________________________________________________________________________ </w:t>
      </w:r>
    </w:p>
    <w:p w14:paraId="7BBD89E4" w14:textId="5D9AFAB8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b/>
          <w:bCs/>
          <w:sz w:val="20"/>
          <w:szCs w:val="20"/>
        </w:rPr>
        <w:t>In qualità di tutrice/tutore legale del/della minore:</w:t>
      </w:r>
      <w:r w:rsidR="00862C6A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15FEE15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Nome e cognome ________________________________________________________________________</w:t>
      </w:r>
    </w:p>
    <w:p w14:paraId="483D7804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Luogo e data di nascita ____________________________________________________________________</w:t>
      </w:r>
    </w:p>
    <w:p w14:paraId="793209DE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Residente a _______________________________________ in via _________________________________</w:t>
      </w:r>
    </w:p>
    <w:p w14:paraId="0FB17061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Provincia _______________________ CAP _______________________</w:t>
      </w:r>
    </w:p>
    <w:p w14:paraId="2530EDEA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 xml:space="preserve">Codice fiscale ____________________________________________________________________________ </w:t>
      </w:r>
    </w:p>
    <w:p w14:paraId="6123F815" w14:textId="77777777" w:rsidR="00D07944" w:rsidRPr="009365CD" w:rsidRDefault="00D07944" w:rsidP="00BD287D">
      <w:pPr>
        <w:spacing w:line="276" w:lineRule="auto"/>
        <w:ind w:left="567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Frequentante la classe _______________ dell’istituto ___________________________________________</w:t>
      </w:r>
    </w:p>
    <w:p w14:paraId="3BF121CF" w14:textId="77777777" w:rsidR="00D07944" w:rsidRPr="009365CD" w:rsidRDefault="00D07944" w:rsidP="00BD287D">
      <w:pPr>
        <w:spacing w:line="276" w:lineRule="auto"/>
        <w:ind w:left="567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9365CD">
        <w:rPr>
          <w:rFonts w:ascii="Avenir Next LT Pro" w:hAnsi="Avenir Next LT Pro"/>
          <w:b/>
          <w:bCs/>
          <w:sz w:val="20"/>
          <w:szCs w:val="20"/>
        </w:rPr>
        <w:t>AUTORIZZANO</w:t>
      </w:r>
    </w:p>
    <w:p w14:paraId="2CAAD66C" w14:textId="2026CC0C" w:rsidR="00272A21" w:rsidRPr="009365CD" w:rsidRDefault="00D07944" w:rsidP="00BD287D">
      <w:pPr>
        <w:spacing w:line="276" w:lineRule="auto"/>
        <w:ind w:left="567"/>
        <w:jc w:val="both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 xml:space="preserve">Affinché il minore partecipi e possa essere ritratto in foto e/o video nel corso delle attività </w:t>
      </w:r>
      <w:r w:rsidR="00AC65E0" w:rsidRPr="009365CD">
        <w:rPr>
          <w:rFonts w:ascii="Avenir Next LT Pro" w:hAnsi="Avenir Next LT Pro"/>
          <w:sz w:val="20"/>
          <w:szCs w:val="20"/>
        </w:rPr>
        <w:t>re</w:t>
      </w:r>
      <w:r w:rsidRPr="009365CD">
        <w:rPr>
          <w:rFonts w:ascii="Avenir Next LT Pro" w:hAnsi="Avenir Next LT Pro"/>
          <w:sz w:val="20"/>
          <w:szCs w:val="20"/>
        </w:rPr>
        <w:t>a</w:t>
      </w:r>
      <w:r w:rsidR="00AC65E0" w:rsidRPr="009365CD">
        <w:rPr>
          <w:rFonts w:ascii="Avenir Next LT Pro" w:hAnsi="Avenir Next LT Pro"/>
          <w:sz w:val="20"/>
          <w:szCs w:val="20"/>
        </w:rPr>
        <w:t>l</w:t>
      </w:r>
      <w:r w:rsidRPr="009365CD">
        <w:rPr>
          <w:rFonts w:ascii="Avenir Next LT Pro" w:hAnsi="Avenir Next LT Pro"/>
          <w:sz w:val="20"/>
          <w:szCs w:val="20"/>
        </w:rPr>
        <w:t>izzate nell’ambit</w:t>
      </w:r>
      <w:r w:rsidR="00577360" w:rsidRPr="009365CD">
        <w:rPr>
          <w:rFonts w:ascii="Avenir Next LT Pro" w:hAnsi="Avenir Next LT Pro"/>
          <w:sz w:val="20"/>
          <w:szCs w:val="20"/>
        </w:rPr>
        <w:t>o del Concorso – Contributi per soggiorni studio</w:t>
      </w:r>
      <w:r w:rsidRPr="009365CD">
        <w:rPr>
          <w:rFonts w:ascii="Avenir Next LT Pro" w:hAnsi="Avenir Next LT Pro"/>
          <w:sz w:val="20"/>
          <w:szCs w:val="20"/>
        </w:rPr>
        <w:t xml:space="preserve"> Fondazione </w:t>
      </w:r>
      <w:r w:rsidR="00577360" w:rsidRPr="009365CD">
        <w:rPr>
          <w:rFonts w:ascii="Avenir Next LT Pro" w:hAnsi="Avenir Next LT Pro"/>
          <w:sz w:val="20"/>
          <w:szCs w:val="20"/>
        </w:rPr>
        <w:t xml:space="preserve">Pietro </w:t>
      </w:r>
      <w:r w:rsidRPr="009365CD">
        <w:rPr>
          <w:rFonts w:ascii="Avenir Next LT Pro" w:hAnsi="Avenir Next LT Pro"/>
          <w:sz w:val="20"/>
          <w:szCs w:val="20"/>
        </w:rPr>
        <w:t xml:space="preserve">Pittini in collaborazione con </w:t>
      </w:r>
      <w:r w:rsidR="009365CD">
        <w:rPr>
          <w:rFonts w:ascii="Avenir Next LT Pro" w:hAnsi="Avenir Next LT Pro"/>
          <w:sz w:val="20"/>
          <w:szCs w:val="20"/>
        </w:rPr>
        <w:t>ARDIS</w:t>
      </w:r>
      <w:r w:rsidRPr="009365CD">
        <w:rPr>
          <w:rFonts w:ascii="Avenir Next LT Pro" w:hAnsi="Avenir Next LT Pro"/>
          <w:sz w:val="20"/>
          <w:szCs w:val="20"/>
        </w:rPr>
        <w:t>, dando il pieno consenso alla possibile diffusione degli stessi sul sito web della scuola, sito della Fondazione Pietro Pittini,</w:t>
      </w:r>
      <w:r w:rsidR="00FB6C9C">
        <w:rPr>
          <w:rFonts w:ascii="Avenir Next LT Pro" w:hAnsi="Avenir Next LT Pro"/>
          <w:sz w:val="20"/>
          <w:szCs w:val="20"/>
        </w:rPr>
        <w:t xml:space="preserve"> sito di ARDIS</w:t>
      </w:r>
      <w:r w:rsidRPr="009365CD">
        <w:rPr>
          <w:rFonts w:ascii="Avenir Next LT Pro" w:hAnsi="Avenir Next LT Pro"/>
          <w:sz w:val="20"/>
          <w:szCs w:val="20"/>
        </w:rPr>
        <w:t xml:space="preserve"> siti istituzionali, quotidiani (anche onlin</w:t>
      </w:r>
      <w:r w:rsidR="00272A21" w:rsidRPr="009365CD">
        <w:rPr>
          <w:rFonts w:ascii="Avenir Next LT Pro" w:hAnsi="Avenir Next LT Pro"/>
          <w:sz w:val="20"/>
          <w:szCs w:val="20"/>
        </w:rPr>
        <w:t>e), reti TV nazionali e locali.</w:t>
      </w:r>
    </w:p>
    <w:p w14:paraId="30F0A701" w14:textId="77777777" w:rsidR="00D07944" w:rsidRPr="009365CD" w:rsidRDefault="00D07944" w:rsidP="00BD287D">
      <w:pPr>
        <w:spacing w:line="276" w:lineRule="auto"/>
        <w:ind w:left="567"/>
        <w:jc w:val="both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I dati raccolti verranno trattati sec</w:t>
      </w:r>
      <w:r w:rsidR="00577360" w:rsidRPr="009365CD">
        <w:rPr>
          <w:rFonts w:ascii="Avenir Next LT Pro" w:hAnsi="Avenir Next LT Pro"/>
          <w:sz w:val="20"/>
          <w:szCs w:val="20"/>
        </w:rPr>
        <w:t xml:space="preserve">ondo la normativa prevista dal </w:t>
      </w:r>
      <w:r w:rsidRPr="009365CD">
        <w:rPr>
          <w:rFonts w:ascii="Avenir Next LT Pro" w:hAnsi="Avenir Next LT Pro"/>
          <w:sz w:val="20"/>
          <w:szCs w:val="20"/>
        </w:rPr>
        <w:t xml:space="preserve">GDPR regolamento 2016/679 e sua applicazione con </w:t>
      </w:r>
      <w:proofErr w:type="spellStart"/>
      <w:r w:rsidRPr="009365CD">
        <w:rPr>
          <w:rFonts w:ascii="Avenir Next LT Pro" w:hAnsi="Avenir Next LT Pro"/>
          <w:sz w:val="20"/>
          <w:szCs w:val="20"/>
        </w:rPr>
        <w:t>D.Lgs</w:t>
      </w:r>
      <w:proofErr w:type="spellEnd"/>
      <w:r w:rsidRPr="009365CD">
        <w:rPr>
          <w:rFonts w:ascii="Avenir Next LT Pro" w:hAnsi="Avenir Next LT Pro"/>
          <w:sz w:val="20"/>
          <w:szCs w:val="20"/>
        </w:rPr>
        <w:t xml:space="preserve"> 101/2018.</w:t>
      </w:r>
    </w:p>
    <w:p w14:paraId="1B43ACEE" w14:textId="3BAE200C" w:rsidR="00D07944" w:rsidRDefault="00D07944" w:rsidP="00BD287D">
      <w:pPr>
        <w:spacing w:line="276" w:lineRule="auto"/>
        <w:ind w:left="4248" w:hanging="3681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Luogo e data</w:t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  <w:t>Firma leggibile di entrambi i genitori</w:t>
      </w:r>
    </w:p>
    <w:p w14:paraId="22104AFF" w14:textId="77777777" w:rsidR="00BD287D" w:rsidRPr="009365CD" w:rsidRDefault="00BD287D" w:rsidP="00BD287D">
      <w:pPr>
        <w:spacing w:line="276" w:lineRule="auto"/>
        <w:ind w:left="4248" w:hanging="3681"/>
        <w:rPr>
          <w:rFonts w:ascii="Avenir Next LT Pro" w:hAnsi="Avenir Next LT Pro"/>
          <w:sz w:val="20"/>
          <w:szCs w:val="20"/>
        </w:rPr>
      </w:pPr>
    </w:p>
    <w:p w14:paraId="0E4DD897" w14:textId="6EAE0399" w:rsidR="00577360" w:rsidRPr="009365CD" w:rsidRDefault="00D07944" w:rsidP="00BD287D">
      <w:pPr>
        <w:spacing w:line="240" w:lineRule="auto"/>
        <w:ind w:left="567"/>
        <w:jc w:val="both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>___________________________</w:t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</w:r>
      <w:r w:rsidRPr="009365CD">
        <w:rPr>
          <w:rFonts w:ascii="Avenir Next LT Pro" w:hAnsi="Avenir Next LT Pro"/>
          <w:sz w:val="20"/>
          <w:szCs w:val="20"/>
        </w:rPr>
        <w:tab/>
      </w:r>
      <w:r w:rsidR="009365CD">
        <w:rPr>
          <w:rFonts w:ascii="Avenir Next LT Pro" w:hAnsi="Avenir Next LT Pro"/>
          <w:sz w:val="20"/>
          <w:szCs w:val="20"/>
        </w:rPr>
        <w:t xml:space="preserve"> </w:t>
      </w:r>
      <w:r w:rsidRPr="009365CD">
        <w:rPr>
          <w:rFonts w:ascii="Avenir Next LT Pro" w:hAnsi="Avenir Next LT Pro"/>
          <w:sz w:val="20"/>
          <w:szCs w:val="20"/>
        </w:rPr>
        <w:t>_____________________________</w:t>
      </w:r>
    </w:p>
    <w:p w14:paraId="1A225D1D" w14:textId="77777777" w:rsidR="00BD287D" w:rsidRDefault="00577360" w:rsidP="00BD287D">
      <w:pPr>
        <w:spacing w:line="240" w:lineRule="auto"/>
        <w:ind w:left="567"/>
        <w:jc w:val="both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13F76848" w14:textId="2F3CA340" w:rsidR="00834715" w:rsidRPr="009365CD" w:rsidRDefault="00577360" w:rsidP="00BD287D">
      <w:pPr>
        <w:spacing w:line="240" w:lineRule="auto"/>
        <w:ind w:left="6231" w:firstLine="141"/>
        <w:jc w:val="both"/>
        <w:rPr>
          <w:rFonts w:ascii="Avenir Next LT Pro" w:hAnsi="Avenir Next LT Pro"/>
          <w:sz w:val="20"/>
          <w:szCs w:val="20"/>
        </w:rPr>
      </w:pPr>
      <w:r w:rsidRPr="009365CD">
        <w:rPr>
          <w:rFonts w:ascii="Avenir Next LT Pro" w:hAnsi="Avenir Next LT Pro"/>
          <w:sz w:val="20"/>
          <w:szCs w:val="20"/>
        </w:rPr>
        <w:lastRenderedPageBreak/>
        <w:t xml:space="preserve">  _____________________________</w:t>
      </w:r>
    </w:p>
    <w:sectPr w:rsidR="00834715" w:rsidRPr="009365CD" w:rsidSect="00BD287D">
      <w:headerReference w:type="default" r:id="rId6"/>
      <w:pgSz w:w="11906" w:h="16838"/>
      <w:pgMar w:top="284" w:right="1133" w:bottom="284" w:left="45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63AB7" w14:textId="77777777" w:rsidR="001A35BE" w:rsidRDefault="001A35BE" w:rsidP="00C40C99">
      <w:pPr>
        <w:spacing w:after="0" w:line="240" w:lineRule="auto"/>
      </w:pPr>
      <w:r>
        <w:separator/>
      </w:r>
    </w:p>
  </w:endnote>
  <w:endnote w:type="continuationSeparator" w:id="0">
    <w:p w14:paraId="6CB70E49" w14:textId="77777777" w:rsidR="001A35BE" w:rsidRDefault="001A35BE" w:rsidP="00C4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8E44A" w14:textId="77777777" w:rsidR="001A35BE" w:rsidRDefault="001A35BE" w:rsidP="00C40C99">
      <w:pPr>
        <w:spacing w:after="0" w:line="240" w:lineRule="auto"/>
      </w:pPr>
      <w:bookmarkStart w:id="0" w:name="_Hlk116327777"/>
      <w:bookmarkEnd w:id="0"/>
      <w:r>
        <w:separator/>
      </w:r>
    </w:p>
  </w:footnote>
  <w:footnote w:type="continuationSeparator" w:id="0">
    <w:p w14:paraId="0C74923A" w14:textId="77777777" w:rsidR="001A35BE" w:rsidRDefault="001A35BE" w:rsidP="00C4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4EB54" w14:textId="77777777" w:rsidR="00C40C99" w:rsidRDefault="00C40C99">
    <w:pPr>
      <w:pStyle w:val="Intestazione"/>
    </w:pPr>
  </w:p>
  <w:p w14:paraId="3B14C7B6" w14:textId="77777777" w:rsidR="00C40C99" w:rsidRDefault="00C40C99">
    <w:pPr>
      <w:pStyle w:val="Intestazione"/>
    </w:pPr>
  </w:p>
  <w:p w14:paraId="273E74EC" w14:textId="15614E07" w:rsidR="00C40C99" w:rsidRDefault="009365CD" w:rsidP="009365CD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50FB1199" wp14:editId="4ADEF71E">
          <wp:extent cx="1871860" cy="441467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95" cy="441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2D6BB3" w14:textId="20663D59" w:rsidR="0028102A" w:rsidRPr="00BD287D" w:rsidRDefault="00C40C99">
    <w:pPr>
      <w:pStyle w:val="Intestazione"/>
      <w:rPr>
        <w:sz w:val="32"/>
        <w:szCs w:val="32"/>
      </w:rPr>
    </w:pPr>
    <w:r w:rsidRPr="00BD287D">
      <w:rPr>
        <w:sz w:val="32"/>
        <w:szCs w:val="32"/>
      </w:rPr>
      <w:t>Allegato C</w:t>
    </w:r>
  </w:p>
  <w:p w14:paraId="3889655B" w14:textId="3E90D1FC" w:rsidR="0028102A" w:rsidRDefault="0028102A">
    <w:pPr>
      <w:pStyle w:val="Intestazione"/>
    </w:pPr>
    <w:r>
      <w:tab/>
    </w:r>
    <w:r>
      <w:tab/>
    </w:r>
    <w:r w:rsidR="009365CD"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44"/>
    <w:rsid w:val="0006019A"/>
    <w:rsid w:val="001A35BE"/>
    <w:rsid w:val="00205064"/>
    <w:rsid w:val="00266A51"/>
    <w:rsid w:val="00272A21"/>
    <w:rsid w:val="0028102A"/>
    <w:rsid w:val="00315098"/>
    <w:rsid w:val="00577360"/>
    <w:rsid w:val="005E51CD"/>
    <w:rsid w:val="00605AEB"/>
    <w:rsid w:val="00834715"/>
    <w:rsid w:val="00862C6A"/>
    <w:rsid w:val="008A604C"/>
    <w:rsid w:val="008E5227"/>
    <w:rsid w:val="009365CD"/>
    <w:rsid w:val="00940D49"/>
    <w:rsid w:val="009F6F03"/>
    <w:rsid w:val="00AC65E0"/>
    <w:rsid w:val="00B4439B"/>
    <w:rsid w:val="00BD287D"/>
    <w:rsid w:val="00C02060"/>
    <w:rsid w:val="00C40C99"/>
    <w:rsid w:val="00CC43A5"/>
    <w:rsid w:val="00CD30BE"/>
    <w:rsid w:val="00D07944"/>
    <w:rsid w:val="00D66184"/>
    <w:rsid w:val="00D833E9"/>
    <w:rsid w:val="00DF651A"/>
    <w:rsid w:val="00EC11A1"/>
    <w:rsid w:val="00F87F4E"/>
    <w:rsid w:val="00FB6C9C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F72A"/>
  <w15:docId w15:val="{F7CF089B-D987-4ED1-BCC4-96FF3814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944"/>
    <w:pPr>
      <w:spacing w:after="160" w:line="259" w:lineRule="auto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qFormat/>
    <w:rsid w:val="00D079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944"/>
    <w:rPr>
      <w:rFonts w:ascii="Tahoma" w:hAnsi="Tahoma" w:cs="Tahoma"/>
      <w:color w:val="00000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0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C99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C40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C99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cp:lastPrinted>2019-11-14T14:46:00Z</cp:lastPrinted>
  <dcterms:created xsi:type="dcterms:W3CDTF">2023-02-21T09:04:00Z</dcterms:created>
  <dcterms:modified xsi:type="dcterms:W3CDTF">2023-02-21T09:04:00Z</dcterms:modified>
</cp:coreProperties>
</file>